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A9F74" w14:textId="17056D81" w:rsidR="00526AA2" w:rsidRDefault="00526AA2" w:rsidP="000D6739">
      <w:pPr>
        <w:tabs>
          <w:tab w:val="left" w:pos="3161"/>
        </w:tabs>
        <w:jc w:val="right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C57274" w14:paraId="0E09DD09" w14:textId="77777777" w:rsidTr="00C57274">
        <w:trPr>
          <w:trHeight w:val="1026"/>
          <w:jc w:val="center"/>
        </w:trPr>
        <w:tc>
          <w:tcPr>
            <w:tcW w:w="9675" w:type="dxa"/>
            <w:gridSpan w:val="3"/>
          </w:tcPr>
          <w:p w14:paraId="5CB41442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DEA06E7" wp14:editId="3617894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037A1035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CCC67C3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48B5B1F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D79B3AF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40EF480B" w14:textId="760E721C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36ABB76C" w14:textId="01E93B61" w:rsidR="00C57274" w:rsidRDefault="00A17206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LXIII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gramStart"/>
            <w:r w:rsidR="00C57274">
              <w:rPr>
                <w:b/>
                <w:sz w:val="28"/>
                <w:szCs w:val="28"/>
                <w:u w:val="single"/>
              </w:rPr>
              <w:t xml:space="preserve">сесія </w:t>
            </w:r>
            <w:r w:rsidR="00C226FB" w:rsidRPr="00B7375F"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proofErr w:type="gramEnd"/>
            <w:r w:rsidR="00C226FB" w:rsidRPr="00B7375F">
              <w:rPr>
                <w:b/>
                <w:sz w:val="28"/>
                <w:szCs w:val="28"/>
                <w:u w:val="single"/>
              </w:rPr>
              <w:t xml:space="preserve">   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74A87383" w14:textId="77777777"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7D645B27" w14:textId="77777777" w:rsidR="00C57274" w:rsidRPr="00B7375F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C57274" w14:paraId="0679A38B" w14:textId="77777777" w:rsidTr="00C57274">
        <w:trPr>
          <w:jc w:val="center"/>
        </w:trPr>
        <w:tc>
          <w:tcPr>
            <w:tcW w:w="3230" w:type="dxa"/>
          </w:tcPr>
          <w:p w14:paraId="2B714B1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345B246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2791265E" w14:textId="77777777" w:rsidR="00C57274" w:rsidRPr="00B7375F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</w:tr>
      <w:tr w:rsidR="00C57274" w14:paraId="37803C12" w14:textId="77777777" w:rsidTr="00C57274">
        <w:trPr>
          <w:trHeight w:val="325"/>
          <w:jc w:val="center"/>
        </w:trPr>
        <w:tc>
          <w:tcPr>
            <w:tcW w:w="3230" w:type="dxa"/>
            <w:hideMark/>
          </w:tcPr>
          <w:p w14:paraId="0383B23D" w14:textId="55D64D18" w:rsidR="00C57274" w:rsidRDefault="00B7375F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A23534">
              <w:rPr>
                <w:b/>
                <w:sz w:val="28"/>
                <w:szCs w:val="28"/>
              </w:rPr>
              <w:t>.</w:t>
            </w:r>
            <w:r w:rsidR="002A4DB5">
              <w:rPr>
                <w:b/>
                <w:sz w:val="28"/>
                <w:szCs w:val="28"/>
              </w:rPr>
              <w:t>0</w:t>
            </w:r>
            <w:r w:rsidR="00B62767">
              <w:rPr>
                <w:b/>
                <w:sz w:val="28"/>
                <w:szCs w:val="28"/>
              </w:rPr>
              <w:t>6</w:t>
            </w:r>
            <w:r w:rsidR="00C57274" w:rsidRPr="00C226FB">
              <w:rPr>
                <w:b/>
                <w:sz w:val="28"/>
                <w:szCs w:val="28"/>
                <w:lang w:val="ru-RU"/>
              </w:rPr>
              <w:t>.</w:t>
            </w:r>
            <w:r w:rsidR="00C226FB">
              <w:rPr>
                <w:b/>
                <w:sz w:val="28"/>
                <w:szCs w:val="28"/>
              </w:rPr>
              <w:t>202</w:t>
            </w:r>
            <w:r w:rsidR="002A4DB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hideMark/>
          </w:tcPr>
          <w:p w14:paraId="6E597E1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14:paraId="7A4801F6" w14:textId="217DAD59" w:rsidR="00C57274" w:rsidRPr="00C226FB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№</w:t>
            </w:r>
            <w:r w:rsidR="00B7375F">
              <w:rPr>
                <w:b/>
                <w:sz w:val="28"/>
                <w:szCs w:val="28"/>
              </w:rPr>
              <w:t>2096</w:t>
            </w:r>
          </w:p>
        </w:tc>
      </w:tr>
    </w:tbl>
    <w:p w14:paraId="4D8D4233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3F317931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8031E65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в Програму </w:t>
      </w:r>
    </w:p>
    <w:p w14:paraId="5AB20179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14:paraId="79EF77AA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14:paraId="72CEA67F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2022-2025 роки</w:t>
      </w:r>
    </w:p>
    <w:p w14:paraId="7CD64C2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4342AF1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2060310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</w:t>
      </w:r>
      <w:r w:rsidR="00A23534">
        <w:rPr>
          <w:sz w:val="28"/>
          <w:szCs w:val="28"/>
        </w:rPr>
        <w:t xml:space="preserve"> </w:t>
      </w:r>
      <w:r>
        <w:rPr>
          <w:sz w:val="28"/>
          <w:szCs w:val="28"/>
        </w:rPr>
        <w:t>26 Закону України «Про місцеве самоврядування в Україні», Сокальська міська рада, –</w:t>
      </w:r>
    </w:p>
    <w:p w14:paraId="2544917D" w14:textId="77777777" w:rsidR="00C57274" w:rsidRDefault="00C57274" w:rsidP="006F795F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528E1CA2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30ED63D8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</w:p>
    <w:p w14:paraId="1E1C2C03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в Програму підтримки та розвитку установ охорони здоров’я  КНП «Сокальська РЛ» на 2022-2025 роки, виклавши Програму та додатки 1,2,3 до неї у новій редакції, що</w:t>
      </w:r>
      <w:r w:rsidR="00C226FB">
        <w:rPr>
          <w:sz w:val="28"/>
          <w:szCs w:val="28"/>
        </w:rPr>
        <w:t xml:space="preserve"> </w:t>
      </w:r>
      <w:r>
        <w:rPr>
          <w:sz w:val="28"/>
          <w:szCs w:val="28"/>
        </w:rPr>
        <w:t>додається.</w:t>
      </w:r>
    </w:p>
    <w:p w14:paraId="39D1411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14:paraId="2BB9D1B7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12AF173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21AB2F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35504542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37DD02A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6CA7B744" w14:textId="3D856771" w:rsidR="00C57274" w:rsidRDefault="00C57274" w:rsidP="00C57274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</w:t>
      </w:r>
      <w:r w:rsidR="006F79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792EAE00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ED6316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A3242EA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53DE693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32C34788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89BF3B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1E27080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702CC58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16630BF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48B5220E" w14:textId="0E8C7EA8" w:rsidR="00526AA2" w:rsidRPr="00526AA2" w:rsidRDefault="00B7375F" w:rsidP="00526AA2">
      <w:pPr>
        <w:tabs>
          <w:tab w:val="left" w:pos="3161"/>
        </w:tabs>
        <w:jc w:val="right"/>
      </w:pPr>
      <w:r>
        <w:t xml:space="preserve"> № 2096 від  20.06.2025</w:t>
      </w:r>
      <w:bookmarkStart w:id="0" w:name="_GoBack"/>
      <w:bookmarkEnd w:id="0"/>
      <w:r w:rsidR="00526AA2" w:rsidRPr="00526AA2">
        <w:t xml:space="preserve"> 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2022-2025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>м. Сокаль</w:t>
      </w:r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77777777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7B56136B" w14:textId="77777777"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14:paraId="3033F505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544B921D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65BDB3E" w14:textId="77777777"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0BC7D895" w14:textId="766D6B4B" w:rsidR="00AD0696" w:rsidRPr="00AD0696" w:rsidRDefault="007324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</w:t>
      </w:r>
      <w:r w:rsidR="009218E5" w:rsidRPr="00AD0696">
        <w:rPr>
          <w:sz w:val="28"/>
          <w:szCs w:val="28"/>
        </w:rPr>
        <w:t xml:space="preserve">зпечення учасників бойових дій, </w:t>
      </w:r>
      <w:r w:rsidRPr="00AD0696">
        <w:rPr>
          <w:sz w:val="28"/>
          <w:szCs w:val="28"/>
        </w:rPr>
        <w:t>осіб з інвалідністю внаслідок війни, постраждалих учасникі</w:t>
      </w:r>
      <w:r w:rsidR="00B14DFA"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>учасників АТО/ОС покращеним харчуванням у стаціонарі</w:t>
      </w:r>
      <w:r w:rsidR="000F6796" w:rsidRPr="00AD0696">
        <w:rPr>
          <w:sz w:val="28"/>
          <w:szCs w:val="28"/>
        </w:rPr>
        <w:t xml:space="preserve">, </w:t>
      </w:r>
      <w:r w:rsidR="00AD0696">
        <w:rPr>
          <w:sz w:val="28"/>
          <w:szCs w:val="28"/>
        </w:rPr>
        <w:t xml:space="preserve">крім діючих військовослужбовців, </w:t>
      </w:r>
      <w:r w:rsidR="00B14DFA">
        <w:rPr>
          <w:sz w:val="28"/>
          <w:szCs w:val="28"/>
        </w:rPr>
        <w:t xml:space="preserve">покращене </w:t>
      </w:r>
      <w:r w:rsidR="00AD0696">
        <w:rPr>
          <w:sz w:val="28"/>
          <w:szCs w:val="28"/>
        </w:rPr>
        <w:t>харчування яких передбачено постановою Кабінету міністрів України в</w:t>
      </w:r>
      <w:r w:rsidR="00C27F56">
        <w:rPr>
          <w:sz w:val="28"/>
          <w:szCs w:val="28"/>
        </w:rPr>
        <w:t xml:space="preserve">ід 15 листопада 2024 року №1299 </w:t>
      </w:r>
      <w:r w:rsidR="00AD0696">
        <w:rPr>
          <w:sz w:val="28"/>
          <w:szCs w:val="28"/>
        </w:rPr>
        <w:t>„</w:t>
      </w:r>
      <w:r w:rsidR="00AD0696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AD0696">
        <w:rPr>
          <w:color w:val="000000"/>
          <w:sz w:val="28"/>
          <w:szCs w:val="28"/>
        </w:rPr>
        <w:t>”</w:t>
      </w:r>
      <w:r w:rsidR="00B14DFA">
        <w:rPr>
          <w:color w:val="000000"/>
          <w:sz w:val="28"/>
          <w:szCs w:val="28"/>
        </w:rPr>
        <w:t>.</w:t>
      </w:r>
    </w:p>
    <w:p w14:paraId="2DA2F442" w14:textId="2EEFBC10" w:rsidR="00732498" w:rsidRPr="00AD0696" w:rsidRDefault="000F6796" w:rsidP="00AD0696">
      <w:pPr>
        <w:ind w:left="720"/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 xml:space="preserve"> </w:t>
      </w:r>
    </w:p>
    <w:p w14:paraId="63DA213E" w14:textId="77777777" w:rsidR="00555861" w:rsidRDefault="00555861" w:rsidP="000F6796">
      <w:pPr>
        <w:tabs>
          <w:tab w:val="left" w:pos="3990"/>
          <w:tab w:val="center" w:pos="5244"/>
          <w:tab w:val="left" w:pos="6390"/>
        </w:tabs>
        <w:jc w:val="both"/>
        <w:rPr>
          <w:b/>
          <w:sz w:val="28"/>
          <w:szCs w:val="28"/>
        </w:rPr>
      </w:pPr>
    </w:p>
    <w:p w14:paraId="423A20FD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A5D83F4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14:paraId="309BFD49" w14:textId="77777777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14:paraId="6B50A498" w14:textId="77777777"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14:paraId="0FC75B93" w14:textId="77777777"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14:paraId="6E10CFB8" w14:textId="77777777"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14:paraId="15FDC453" w14:textId="77777777"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14:paraId="43616F01" w14:textId="77777777"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14:paraId="0BEC64D0" w14:textId="77777777"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6E4452D" w14:textId="28F2806B" w:rsidR="00C362CA" w:rsidRPr="004907C9" w:rsidRDefault="00040B58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Виплата премії</w:t>
      </w:r>
      <w:r w:rsidR="00C362CA">
        <w:rPr>
          <w:color w:val="000000"/>
          <w:sz w:val="28"/>
          <w:szCs w:val="28"/>
          <w:shd w:val="clear" w:color="auto" w:fill="FFFFFF"/>
        </w:rPr>
        <w:t xml:space="preserve"> працівникам фельдшерських пунктів.</w:t>
      </w:r>
    </w:p>
    <w:p w14:paraId="7E3E7901" w14:textId="77777777"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14:paraId="3DB51B44" w14:textId="77777777"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14:paraId="67E3DBF0" w14:textId="7F7EC7A2" w:rsidR="00C226FB" w:rsidRDefault="00C226F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226FB">
        <w:rPr>
          <w:sz w:val="28"/>
          <w:szCs w:val="28"/>
        </w:rPr>
        <w:t xml:space="preserve">Капітальний ремонт </w:t>
      </w:r>
      <w:r w:rsidR="00961391">
        <w:rPr>
          <w:sz w:val="28"/>
          <w:szCs w:val="28"/>
        </w:rPr>
        <w:t>укриття кардіологічного відділення КНП «Сокальська РЛ».</w:t>
      </w:r>
    </w:p>
    <w:p w14:paraId="3DBD9EF1" w14:textId="1F1F4415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838A6">
        <w:rPr>
          <w:sz w:val="28"/>
          <w:szCs w:val="28"/>
        </w:rPr>
        <w:t>Придбання паливо-мастильних матеріалів для роботи генераторів під час відключення електроенергії.</w:t>
      </w:r>
    </w:p>
    <w:p w14:paraId="6F182A6C" w14:textId="29C9E4E7" w:rsidR="00D8473B" w:rsidRPr="00D8473B" w:rsidRDefault="00D8473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</w:t>
      </w:r>
      <w:r w:rsidRPr="003313DD">
        <w:rPr>
          <w:bCs/>
          <w:sz w:val="28"/>
          <w:szCs w:val="28"/>
        </w:rPr>
        <w:t xml:space="preserve">капітального ремонту </w:t>
      </w: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термомодернізації</w:t>
      </w:r>
      <w:proofErr w:type="spellEnd"/>
      <w:r>
        <w:rPr>
          <w:bCs/>
          <w:sz w:val="28"/>
          <w:szCs w:val="28"/>
        </w:rPr>
        <w:t xml:space="preserve">) </w:t>
      </w:r>
      <w:r w:rsidRPr="003313DD">
        <w:rPr>
          <w:bCs/>
          <w:sz w:val="28"/>
          <w:szCs w:val="28"/>
        </w:rPr>
        <w:t>з встановленням сонячної електростанції мережевого типу та резервної, автономної безперебійної системи живлення КНП «Сокальська РЛ»</w:t>
      </w:r>
    </w:p>
    <w:p w14:paraId="0DE9A154" w14:textId="64D88617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9838A6">
        <w:rPr>
          <w:sz w:val="28"/>
          <w:szCs w:val="28"/>
        </w:rPr>
        <w:t xml:space="preserve"> ремонт покриття даху поліклініки у КНП «Сокальська РЛ»</w:t>
      </w:r>
      <w:r w:rsidR="00EA6BA9">
        <w:rPr>
          <w:sz w:val="28"/>
          <w:szCs w:val="28"/>
        </w:rPr>
        <w:t>;</w:t>
      </w:r>
    </w:p>
    <w:p w14:paraId="7B33BC15" w14:textId="3BD9B27C" w:rsidR="009B7BBE" w:rsidRPr="009B7BBE" w:rsidRDefault="00744078" w:rsidP="009B7BB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179382321"/>
      <w:r>
        <w:rPr>
          <w:sz w:val="28"/>
          <w:szCs w:val="28"/>
        </w:rPr>
        <w:t>К</w:t>
      </w:r>
      <w:r w:rsidRPr="001A3F71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1A3F71">
        <w:rPr>
          <w:sz w:val="28"/>
          <w:szCs w:val="28"/>
        </w:rPr>
        <w:t xml:space="preserve"> ремонт даху та приміщень блоку допоміжних відділів КНП "Сокальська РЛ"</w:t>
      </w:r>
      <w:r w:rsidR="009B7BBE">
        <w:rPr>
          <w:sz w:val="28"/>
          <w:szCs w:val="28"/>
        </w:rPr>
        <w:t>;</w:t>
      </w:r>
    </w:p>
    <w:p w14:paraId="5DD477B7" w14:textId="0AC370C9" w:rsidR="009B7BBE" w:rsidRDefault="009B7BBE" w:rsidP="009B7BB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B7BBE"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246F3EB3" w14:textId="77777777" w:rsidR="00B14DFA" w:rsidRPr="00AD0696" w:rsidRDefault="00B14DFA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0800183C" w14:textId="77777777" w:rsidR="00732498" w:rsidRPr="00732498" w:rsidRDefault="00732498" w:rsidP="00732498">
      <w:pPr>
        <w:tabs>
          <w:tab w:val="left" w:pos="0"/>
        </w:tabs>
        <w:jc w:val="both"/>
        <w:rPr>
          <w:sz w:val="28"/>
          <w:szCs w:val="28"/>
        </w:rPr>
      </w:pPr>
    </w:p>
    <w:bookmarkEnd w:id="1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1AB019CE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70DAC1FC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14:paraId="1350CBB3" w14:textId="77777777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14:paraId="1DA33BEA" w14:textId="77777777"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14:paraId="1A3E4817" w14:textId="77777777"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14:paraId="62606A27" w14:textId="77777777"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операційного відділення.</w:t>
      </w:r>
    </w:p>
    <w:p w14:paraId="27D5452B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 xml:space="preserve">лікарня» на вул.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>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14:paraId="3BCB44C9" w14:textId="0879D93B" w:rsidR="00C362CA" w:rsidRDefault="00040B58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Виплата премій</w:t>
      </w:r>
      <w:r w:rsidR="00C362CA">
        <w:rPr>
          <w:sz w:val="28"/>
          <w:szCs w:val="28"/>
        </w:rPr>
        <w:t xml:space="preserve"> працівникам фельдшерських пунктів згідно Постанови №28 від 13.01.2023 р.</w:t>
      </w:r>
    </w:p>
    <w:p w14:paraId="001A9569" w14:textId="77777777"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таблеток калію йодид для населення Сокальської ТГ.</w:t>
      </w:r>
    </w:p>
    <w:p w14:paraId="16E28E13" w14:textId="77777777"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14:paraId="0C7139D6" w14:textId="541252A4" w:rsidR="00C226FB" w:rsidRDefault="00C226F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ремонту</w:t>
      </w:r>
      <w:r w:rsidR="00961391">
        <w:rPr>
          <w:sz w:val="28"/>
          <w:szCs w:val="28"/>
        </w:rPr>
        <w:t xml:space="preserve"> укриття кардіологічного відділення КНП «Сокальська РЛ». </w:t>
      </w:r>
    </w:p>
    <w:p w14:paraId="5DF931CC" w14:textId="0803F09F" w:rsidR="009838A6" w:rsidRDefault="009838A6" w:rsidP="00526AA2">
      <w:pPr>
        <w:tabs>
          <w:tab w:val="left" w:pos="0"/>
        </w:tabs>
        <w:jc w:val="both"/>
        <w:rPr>
          <w:bCs/>
          <w:sz w:val="28"/>
          <w:szCs w:val="28"/>
        </w:rPr>
      </w:pPr>
      <w:r w:rsidRPr="009838A6">
        <w:rPr>
          <w:bCs/>
          <w:sz w:val="28"/>
          <w:szCs w:val="28"/>
        </w:rPr>
        <w:t>Придбання паливо-мастильних матеріалів для роботи генераторів</w:t>
      </w:r>
      <w:r>
        <w:rPr>
          <w:bCs/>
          <w:sz w:val="28"/>
          <w:szCs w:val="28"/>
        </w:rPr>
        <w:t xml:space="preserve"> під час відключення електроенергії.</w:t>
      </w:r>
    </w:p>
    <w:p w14:paraId="38B1B4F9" w14:textId="7B8DE352" w:rsidR="006F795F" w:rsidRPr="006F795F" w:rsidRDefault="006F795F" w:rsidP="006F795F">
      <w:pPr>
        <w:tabs>
          <w:tab w:val="left" w:pos="0"/>
        </w:tabs>
        <w:jc w:val="both"/>
        <w:rPr>
          <w:sz w:val="28"/>
          <w:szCs w:val="28"/>
        </w:rPr>
      </w:pPr>
      <w:r w:rsidRPr="006F795F">
        <w:rPr>
          <w:bCs/>
          <w:sz w:val="28"/>
          <w:szCs w:val="28"/>
        </w:rPr>
        <w:t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капітального ремонту (</w:t>
      </w:r>
      <w:proofErr w:type="spellStart"/>
      <w:r w:rsidRPr="006F795F">
        <w:rPr>
          <w:bCs/>
          <w:sz w:val="28"/>
          <w:szCs w:val="28"/>
        </w:rPr>
        <w:t>термомодернізації</w:t>
      </w:r>
      <w:proofErr w:type="spellEnd"/>
      <w:r w:rsidRPr="006F795F">
        <w:rPr>
          <w:bCs/>
          <w:sz w:val="28"/>
          <w:szCs w:val="28"/>
        </w:rPr>
        <w:t>) з встановленням сонячної електростанції мережевого типу та резервної, автономної безперебійної системи живлення КНП «Сокальська РЛ»</w:t>
      </w:r>
      <w:r>
        <w:rPr>
          <w:bCs/>
          <w:sz w:val="28"/>
          <w:szCs w:val="28"/>
        </w:rPr>
        <w:t>.</w:t>
      </w:r>
    </w:p>
    <w:p w14:paraId="6EC47ACC" w14:textId="29E68084" w:rsidR="00900BD1" w:rsidRDefault="009838A6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ого</w:t>
      </w:r>
      <w:r w:rsidRPr="009838A6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9838A6">
        <w:rPr>
          <w:sz w:val="28"/>
          <w:szCs w:val="28"/>
        </w:rPr>
        <w:t xml:space="preserve">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02A7CF04" w14:textId="3A337DBE" w:rsidR="00DF1915" w:rsidRDefault="00744078" w:rsidP="00744078">
      <w:pPr>
        <w:tabs>
          <w:tab w:val="left" w:pos="0"/>
        </w:tabs>
        <w:jc w:val="both"/>
        <w:rPr>
          <w:sz w:val="28"/>
          <w:szCs w:val="28"/>
        </w:rPr>
      </w:pPr>
      <w:r w:rsidRPr="00744078">
        <w:rPr>
          <w:sz w:val="28"/>
          <w:szCs w:val="28"/>
        </w:rPr>
        <w:t xml:space="preserve">Капітальний ремонт даху та приміщень блоку допоміжних відділів КНП </w:t>
      </w:r>
      <w:r w:rsidRPr="009838A6">
        <w:rPr>
          <w:sz w:val="28"/>
          <w:szCs w:val="28"/>
        </w:rPr>
        <w:t>«Сокальська РЛ»</w:t>
      </w:r>
      <w:r>
        <w:rPr>
          <w:sz w:val="28"/>
          <w:szCs w:val="28"/>
        </w:rPr>
        <w:t>.</w:t>
      </w:r>
    </w:p>
    <w:p w14:paraId="646BC3F4" w14:textId="53FBA9F0" w:rsidR="00DA5632" w:rsidRDefault="00DA5632" w:rsidP="0074407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3C8E8F3C" w14:textId="77777777" w:rsidR="00C17C5C" w:rsidRPr="00AD0696" w:rsidRDefault="00C17C5C" w:rsidP="00C17C5C">
      <w:pPr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76DDF861" w14:textId="77777777" w:rsidR="00C17C5C" w:rsidRPr="00732498" w:rsidRDefault="00C17C5C" w:rsidP="00744078">
      <w:pPr>
        <w:tabs>
          <w:tab w:val="left" w:pos="0"/>
        </w:tabs>
        <w:jc w:val="both"/>
        <w:rPr>
          <w:sz w:val="28"/>
          <w:szCs w:val="28"/>
        </w:rPr>
      </w:pPr>
    </w:p>
    <w:p w14:paraId="7ABD8F83" w14:textId="77777777" w:rsidR="00DF1915" w:rsidRPr="00732498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77777777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proofErr w:type="spellStart"/>
      <w:r w:rsidR="00D76CB1" w:rsidRPr="00D76CB1">
        <w:rPr>
          <w:sz w:val="28"/>
          <w:szCs w:val="28"/>
        </w:rPr>
        <w:t>В.Огінського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9DE03F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4A81C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6619CEA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CD8CE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A285B5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EF02ECB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F400AD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6EDE0C9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ED5357D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471FEA4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442815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669B7EF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0C21BE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1B60D3D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026DB90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DC20DA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891F67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2A8FB50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7BDFBDD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7411E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5E04CE6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8F2D5F1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0655D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9180A66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A53B71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8A46EA9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3619C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18856C4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032BF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777777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</w:t>
      </w:r>
      <w:proofErr w:type="spellStart"/>
      <w:r>
        <w:t>Співрозробники</w:t>
      </w:r>
      <w:proofErr w:type="spellEnd"/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77777777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123DA9DA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</w:t>
      </w:r>
      <w:r w:rsidR="00707102">
        <w:rPr>
          <w:u w:val="single"/>
        </w:rPr>
        <w:t>5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6B38C2D3"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5335B2">
        <w:rPr>
          <w:b/>
          <w:u w:val="single"/>
        </w:rPr>
        <w:t xml:space="preserve"> </w:t>
      </w:r>
      <w:r w:rsidR="0050017B" w:rsidRPr="0050017B">
        <w:rPr>
          <w:b/>
          <w:u w:val="single"/>
        </w:rPr>
        <w:t>76 567 950,80</w:t>
      </w:r>
      <w:r w:rsidR="00D11469" w:rsidRPr="0050017B">
        <w:rPr>
          <w:u w:val="single"/>
        </w:rPr>
        <w:t>грн</w:t>
      </w:r>
      <w:r w:rsidR="00D11469" w:rsidRPr="00F36AC9">
        <w:t>.</w:t>
      </w:r>
    </w:p>
    <w:p w14:paraId="3FC45768" w14:textId="66F4E643" w:rsidR="00D11469" w:rsidRPr="00E27D9D" w:rsidRDefault="00CC401B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</w:t>
      </w:r>
      <w:r w:rsidR="00414FA0">
        <w:rPr>
          <w:b/>
          <w:i/>
        </w:rPr>
        <w:t>202</w:t>
      </w:r>
      <w:r w:rsidR="00707102">
        <w:rPr>
          <w:b/>
          <w:i/>
        </w:rPr>
        <w:t>5</w:t>
      </w:r>
      <w:r w:rsidR="00B76BBB">
        <w:rPr>
          <w:b/>
          <w:i/>
        </w:rPr>
        <w:t xml:space="preserve"> рік – </w:t>
      </w:r>
      <w:r w:rsidR="0050017B">
        <w:rPr>
          <w:b/>
          <w:i/>
        </w:rPr>
        <w:t>18 496</w:t>
      </w:r>
      <w:r>
        <w:rPr>
          <w:b/>
          <w:i/>
        </w:rPr>
        <w:t> </w:t>
      </w:r>
      <w:r w:rsidR="0050017B">
        <w:rPr>
          <w:b/>
          <w:i/>
        </w:rPr>
        <w:t>330</w:t>
      </w:r>
      <w:r w:rsidR="00DA5632">
        <w:rPr>
          <w:b/>
          <w:i/>
        </w:rPr>
        <w:t>,00</w:t>
      </w:r>
      <w:r w:rsidR="004907C9">
        <w:rPr>
          <w:b/>
          <w:i/>
        </w:rPr>
        <w:t xml:space="preserve"> </w:t>
      </w:r>
      <w:r w:rsidR="00E27D9D" w:rsidRPr="00E27D9D">
        <w:rPr>
          <w:b/>
          <w:i/>
        </w:rPr>
        <w:t>грн</w:t>
      </w:r>
      <w:r w:rsidR="00D11469">
        <w:rPr>
          <w:u w:val="single"/>
        </w:rPr>
        <w:br/>
      </w:r>
    </w:p>
    <w:p w14:paraId="6A5A1376" w14:textId="243B07DE"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>
        <w:t>__</w:t>
      </w:r>
      <w:r w:rsidR="0050017B">
        <w:rPr>
          <w:u w:val="single"/>
        </w:rPr>
        <w:t>7</w:t>
      </w:r>
      <w:r w:rsidR="00CC401B">
        <w:rPr>
          <w:u w:val="single"/>
        </w:rPr>
        <w:t>5</w:t>
      </w:r>
      <w:r w:rsidR="0050017B">
        <w:rPr>
          <w:u w:val="single"/>
        </w:rPr>
        <w:t> </w:t>
      </w:r>
      <w:r w:rsidR="00CC401B">
        <w:rPr>
          <w:u w:val="single"/>
        </w:rPr>
        <w:t>867</w:t>
      </w:r>
      <w:r w:rsidR="0050017B">
        <w:rPr>
          <w:u w:val="single"/>
        </w:rPr>
        <w:t> 950,80</w:t>
      </w:r>
      <w:r w:rsidR="004907C9">
        <w:rPr>
          <w:u w:val="single"/>
        </w:rPr>
        <w:t xml:space="preserve"> </w:t>
      </w:r>
      <w:r w:rsidR="00D11469">
        <w:rPr>
          <w:u w:val="single"/>
        </w:rPr>
        <w:t>грн_</w:t>
      </w:r>
    </w:p>
    <w:p w14:paraId="1CA9782D" w14:textId="77777777"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14:paraId="2C7415D0" w14:textId="77777777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7C75A0A1" w14:textId="77777777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47A0390C" w14:textId="77777777"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</w:rPr>
      </w:pP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7"/>
        <w:gridCol w:w="1701"/>
        <w:gridCol w:w="1701"/>
        <w:gridCol w:w="1701"/>
        <w:gridCol w:w="1843"/>
        <w:gridCol w:w="2126"/>
      </w:tblGrid>
      <w:tr w:rsidR="00707102" w14:paraId="7895A3B7" w14:textId="57C3F520" w:rsidTr="00707102">
        <w:trPr>
          <w:cantSplit/>
          <w:trHeight w:val="722"/>
        </w:trPr>
        <w:tc>
          <w:tcPr>
            <w:tcW w:w="4677" w:type="dxa"/>
            <w:vAlign w:val="center"/>
          </w:tcPr>
          <w:p w14:paraId="235F575B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701" w:type="dxa"/>
            <w:vAlign w:val="center"/>
          </w:tcPr>
          <w:p w14:paraId="1BA709BD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14:paraId="722D5CAB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77777777" w:rsidR="00707102" w:rsidRPr="00600A91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76572CC4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095D5ABC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D6E97C4" w14:textId="77777777" w:rsidR="00707102" w:rsidRPr="008B73C0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C12041" w14:textId="77777777" w:rsidR="00707102" w:rsidRDefault="00707102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F0CC241" w14:textId="77777777" w:rsidR="005F12C9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2B02384F" w14:textId="4CBF4FFD" w:rsidR="00707102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224628BD" w14:textId="347584E2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F36EFF7" w14:textId="77777777" w:rsidR="00707102" w:rsidRDefault="00707102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1B77ACD8" w14:textId="77777777" w:rsidR="005F12C9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139FC291" w14:textId="592E8CAB" w:rsidR="00707102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707102" w14:paraId="16130FF9" w14:textId="725A7B72" w:rsidTr="00707102">
        <w:tc>
          <w:tcPr>
            <w:tcW w:w="4677" w:type="dxa"/>
          </w:tcPr>
          <w:p w14:paraId="1FB68CA5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701" w:type="dxa"/>
          </w:tcPr>
          <w:p w14:paraId="393E5A0D" w14:textId="77777777" w:rsidR="00707102" w:rsidRPr="00F653F5" w:rsidRDefault="00707102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14:paraId="281182D6" w14:textId="77777777" w:rsidR="00707102" w:rsidRPr="00DF1915" w:rsidRDefault="00707102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701" w:type="dxa"/>
          </w:tcPr>
          <w:p w14:paraId="42D5049D" w14:textId="6288D545" w:rsidR="00707102" w:rsidRPr="00F653F5" w:rsidRDefault="00707102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21 586 310,00</w:t>
            </w:r>
          </w:p>
        </w:tc>
        <w:tc>
          <w:tcPr>
            <w:tcW w:w="1843" w:type="dxa"/>
          </w:tcPr>
          <w:p w14:paraId="011ECFB5" w14:textId="2C848D32" w:rsidR="00707102" w:rsidRPr="0050017B" w:rsidRDefault="0050017B" w:rsidP="007071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0017B">
              <w:rPr>
                <w:b/>
              </w:rPr>
              <w:t>18 496</w:t>
            </w:r>
            <w:r w:rsidR="00A9103A">
              <w:rPr>
                <w:b/>
              </w:rPr>
              <w:t> </w:t>
            </w:r>
            <w:r w:rsidRPr="0050017B">
              <w:rPr>
                <w:b/>
              </w:rPr>
              <w:t>330,00</w:t>
            </w:r>
          </w:p>
        </w:tc>
        <w:tc>
          <w:tcPr>
            <w:tcW w:w="2126" w:type="dxa"/>
          </w:tcPr>
          <w:p w14:paraId="143ECB37" w14:textId="586D13DA" w:rsidR="00707102" w:rsidRPr="00F653F5" w:rsidRDefault="0050017B" w:rsidP="00B627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76 567 950,80</w:t>
            </w:r>
          </w:p>
        </w:tc>
      </w:tr>
      <w:tr w:rsidR="00EB32A4" w14:paraId="4BC53BD4" w14:textId="473B41C1" w:rsidTr="004B1720">
        <w:trPr>
          <w:trHeight w:val="645"/>
        </w:trPr>
        <w:tc>
          <w:tcPr>
            <w:tcW w:w="4677" w:type="dxa"/>
          </w:tcPr>
          <w:p w14:paraId="36D8F622" w14:textId="77777777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14:paraId="7458864B" w14:textId="3C67530A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701" w:type="dxa"/>
            <w:vAlign w:val="bottom"/>
          </w:tcPr>
          <w:p w14:paraId="0324D17D" w14:textId="0480A7B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  <w:vAlign w:val="bottom"/>
          </w:tcPr>
          <w:p w14:paraId="36856960" w14:textId="44A0E695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7284DDC" w14:textId="5D8907F3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203FD46E" w14:textId="11A0541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475666EC" w14:textId="51142004" w:rsidR="00EB32A4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707102" w14:paraId="59821A2F" w14:textId="749D4DF9" w:rsidTr="004B1720">
        <w:tc>
          <w:tcPr>
            <w:tcW w:w="4677" w:type="dxa"/>
            <w:vAlign w:val="bottom"/>
          </w:tcPr>
          <w:p w14:paraId="591F06DF" w14:textId="3CF68B22" w:rsidR="00707102" w:rsidRDefault="00C17C5C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районний </w:t>
            </w:r>
            <w:r w:rsidR="00707102">
              <w:rPr>
                <w:b/>
              </w:rPr>
              <w:t>бюджет</w:t>
            </w:r>
          </w:p>
        </w:tc>
        <w:tc>
          <w:tcPr>
            <w:tcW w:w="1701" w:type="dxa"/>
            <w:vAlign w:val="bottom"/>
          </w:tcPr>
          <w:p w14:paraId="1657776D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48D3EF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29B5E75F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4279E63A" w14:textId="4A76DE8C" w:rsidR="00707102" w:rsidRPr="002516FE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51C54D7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707102" w14:paraId="6DCB2A07" w14:textId="43EFA2DC" w:rsidTr="004B1720">
        <w:tc>
          <w:tcPr>
            <w:tcW w:w="4677" w:type="dxa"/>
            <w:vAlign w:val="bottom"/>
          </w:tcPr>
          <w:p w14:paraId="6F33521E" w14:textId="1A97DB56" w:rsidR="00707102" w:rsidRDefault="00707102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701" w:type="dxa"/>
            <w:vAlign w:val="bottom"/>
          </w:tcPr>
          <w:p w14:paraId="1EE228F5" w14:textId="77777777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  <w:vAlign w:val="bottom"/>
          </w:tcPr>
          <w:p w14:paraId="654A13BF" w14:textId="77777777" w:rsidR="00707102" w:rsidRPr="00BD7C51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701" w:type="dxa"/>
            <w:vAlign w:val="bottom"/>
          </w:tcPr>
          <w:p w14:paraId="65E470EF" w14:textId="4A1D6E9A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21 586 310,00</w:t>
            </w:r>
          </w:p>
        </w:tc>
        <w:tc>
          <w:tcPr>
            <w:tcW w:w="1843" w:type="dxa"/>
            <w:vAlign w:val="bottom"/>
          </w:tcPr>
          <w:p w14:paraId="07CD65E8" w14:textId="17E120FE" w:rsidR="00707102" w:rsidRPr="00F653F5" w:rsidRDefault="0050017B" w:rsidP="00C17C5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18 496</w:t>
            </w:r>
            <w:r w:rsidR="00A9103A">
              <w:t> </w:t>
            </w:r>
            <w:r>
              <w:t>330</w:t>
            </w:r>
            <w:r w:rsidR="00DA5632">
              <w:t>,00</w:t>
            </w:r>
          </w:p>
        </w:tc>
        <w:tc>
          <w:tcPr>
            <w:tcW w:w="2126" w:type="dxa"/>
            <w:vAlign w:val="bottom"/>
          </w:tcPr>
          <w:p w14:paraId="5B47A89D" w14:textId="4C7DAAA6" w:rsidR="00707102" w:rsidRPr="00F653F5" w:rsidRDefault="00847106" w:rsidP="00A9103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  <w:r w:rsidR="00A9103A">
              <w:t>5</w:t>
            </w:r>
            <w:r w:rsidR="0050017B">
              <w:t> </w:t>
            </w:r>
            <w:r w:rsidR="00A9103A">
              <w:t>8</w:t>
            </w:r>
            <w:r w:rsidR="0050017B">
              <w:t>67</w:t>
            </w:r>
            <w:r w:rsidR="00A9103A">
              <w:t> </w:t>
            </w:r>
            <w:r w:rsidR="0050017B">
              <w:t>950,80</w:t>
            </w:r>
          </w:p>
        </w:tc>
      </w:tr>
      <w:tr w:rsidR="00707102" w14:paraId="6D933D2F" w14:textId="40C012A2" w:rsidTr="004B1720">
        <w:tc>
          <w:tcPr>
            <w:tcW w:w="4677" w:type="dxa"/>
            <w:vAlign w:val="bottom"/>
          </w:tcPr>
          <w:p w14:paraId="261849F4" w14:textId="7CFBB650" w:rsidR="00707102" w:rsidRDefault="00EB32A4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</w:t>
            </w:r>
            <w:r w:rsidR="00707102">
              <w:rPr>
                <w:b/>
              </w:rPr>
              <w:t>ошти небюджетних джерел</w:t>
            </w:r>
          </w:p>
        </w:tc>
        <w:tc>
          <w:tcPr>
            <w:tcW w:w="1701" w:type="dxa"/>
            <w:vAlign w:val="bottom"/>
          </w:tcPr>
          <w:p w14:paraId="0CD9CF6A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1AF6CAB6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08CB5A3F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7C51EA37" w14:textId="27264678" w:rsidR="00707102" w:rsidRPr="00E27D9D" w:rsidRDefault="004B1720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23979E8E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00616128" w14:textId="77777777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2C050C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414FA0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77777777"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14:paraId="1F110B8F" w14:textId="77777777" w:rsidTr="00295460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8B2892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43E7F9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77777777"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295460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5E52ACF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295460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2C9AFD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6C36AE" w14:textId="77777777"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43A67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56F070" w14:textId="77777777"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BB2C46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253DB8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C4ECBE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F12E3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295460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</w:tcPr>
          <w:p w14:paraId="78217AD7" w14:textId="77777777"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14:paraId="377289DC" w14:textId="77777777"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77777777"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14:paraId="75112FD0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4E54A3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5B5D3BAE" w14:textId="77777777"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7B852A6" w14:textId="77777777"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14:paraId="55478EE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14:paraId="29129398" w14:textId="77777777" w:rsidTr="00295460">
        <w:trPr>
          <w:cantSplit/>
          <w:trHeight w:val="124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613BD585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F7B390A" w14:textId="77777777"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14:paraId="454819C9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7A121619" w14:textId="77777777"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22E6B45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7A25A9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A79D73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F41ADE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5B91977" w14:textId="77777777"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14:paraId="4FBDBB3A" w14:textId="77777777" w:rsidTr="00DB6BAA">
        <w:trPr>
          <w:cantSplit/>
          <w:trHeight w:val="1552"/>
        </w:trPr>
        <w:tc>
          <w:tcPr>
            <w:tcW w:w="425" w:type="dxa"/>
          </w:tcPr>
          <w:p w14:paraId="48B4EBE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14:paraId="5FCA29BF" w14:textId="77777777"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9B06CC2" w14:textId="77777777" w:rsidR="00295460" w:rsidRPr="00173A49" w:rsidRDefault="00295460" w:rsidP="0007797B">
            <w:r>
              <w:t>Придбання обладнання</w:t>
            </w:r>
          </w:p>
          <w:p w14:paraId="30494FA7" w14:textId="77777777"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7819935" w14:textId="77777777"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11DF2A13" w14:textId="77777777"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14:paraId="395DC7A3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DC07C8C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C76F9E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B5CD93F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74071BAD" w14:textId="77777777"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14:paraId="309FE9BE" w14:textId="77777777" w:rsidTr="00DB6BAA">
        <w:trPr>
          <w:cantSplit/>
          <w:trHeight w:val="1930"/>
        </w:trPr>
        <w:tc>
          <w:tcPr>
            <w:tcW w:w="425" w:type="dxa"/>
          </w:tcPr>
          <w:p w14:paraId="3CC471D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574F3F48" w14:textId="77777777"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63B9DA0" w14:textId="77777777"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14:paraId="081ACF42" w14:textId="77777777"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14:paraId="078DB913" w14:textId="77777777"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14:paraId="6301B3D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35C2F5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29020D4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4815CB" w14:textId="77777777"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E78F019" w14:textId="77777777"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14:paraId="301BFAE6" w14:textId="77777777" w:rsidTr="008B18A5">
        <w:trPr>
          <w:cantSplit/>
          <w:trHeight w:val="1545"/>
        </w:trPr>
        <w:tc>
          <w:tcPr>
            <w:tcW w:w="425" w:type="dxa"/>
          </w:tcPr>
          <w:p w14:paraId="01D6DED7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2B2F9627" w14:textId="77777777"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5BA02AEA" w14:textId="77777777"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14:paraId="2A9B2E3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1E48102E" w14:textId="77777777"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14:paraId="4DA16A49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477477D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EFE5F8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FA28A36" w14:textId="77777777"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99D3C38" w14:textId="77777777"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14:paraId="269B3D28" w14:textId="77777777" w:rsidTr="00414FA0">
        <w:trPr>
          <w:cantSplit/>
          <w:trHeight w:val="330"/>
        </w:trPr>
        <w:tc>
          <w:tcPr>
            <w:tcW w:w="11482" w:type="dxa"/>
            <w:gridSpan w:val="6"/>
          </w:tcPr>
          <w:p w14:paraId="3C751921" w14:textId="77777777"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14:paraId="7351DD14" w14:textId="77777777"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14:paraId="2840959B" w14:textId="77777777" w:rsidTr="00414FA0">
        <w:trPr>
          <w:cantSplit/>
          <w:trHeight w:val="330"/>
        </w:trPr>
        <w:tc>
          <w:tcPr>
            <w:tcW w:w="15735" w:type="dxa"/>
            <w:gridSpan w:val="8"/>
          </w:tcPr>
          <w:p w14:paraId="2C85E8CC" w14:textId="77777777"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14:paraId="53B6600F" w14:textId="77777777" w:rsidTr="00A71C0A">
        <w:trPr>
          <w:cantSplit/>
          <w:trHeight w:val="1550"/>
        </w:trPr>
        <w:tc>
          <w:tcPr>
            <w:tcW w:w="425" w:type="dxa"/>
            <w:vMerge w:val="restart"/>
          </w:tcPr>
          <w:p w14:paraId="50B8175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4163B7F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994B53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F944A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DCB27D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5C50C6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7A5B7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146C2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84FDC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308F30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5FC8F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AE079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165435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4D4DEC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574774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00FBA1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66347D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C7FF7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8A125F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93A607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9409C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D48E36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47B4E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59F44315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0ABE60D0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4494C7CE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AC2052D" w14:textId="77777777"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04D52EF" w14:textId="77777777"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14:paraId="51736E85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5463BA0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0E4BD5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23FA24B" w14:textId="77777777"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E41F73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47B5C4E7" w14:textId="77777777" w:rsidTr="008B18A5">
        <w:trPr>
          <w:cantSplit/>
          <w:trHeight w:val="330"/>
        </w:trPr>
        <w:tc>
          <w:tcPr>
            <w:tcW w:w="425" w:type="dxa"/>
            <w:vMerge/>
          </w:tcPr>
          <w:p w14:paraId="1690002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D63D1A8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696EF7EA" w14:textId="77777777"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6129BCB3" w14:textId="77777777"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1939001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AC421E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11558EA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A4F9B6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B09915C" w14:textId="77777777"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14:paraId="391A798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339F4F" w14:textId="77777777" w:rsidTr="00A71C0A">
        <w:trPr>
          <w:cantSplit/>
          <w:trHeight w:val="2010"/>
        </w:trPr>
        <w:tc>
          <w:tcPr>
            <w:tcW w:w="425" w:type="dxa"/>
            <w:vMerge/>
          </w:tcPr>
          <w:p w14:paraId="234FB1F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6B986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1C2F71F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7F8F2737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31E069B5" w14:textId="77777777"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14:paraId="094420FF" w14:textId="77777777"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14:paraId="15B27AC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1C06B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7D3A9B0E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5B5C9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7FC44CD" w14:textId="77777777"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3E869E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6B9C8E9D" w14:textId="77777777" w:rsidTr="00A71C0A">
        <w:trPr>
          <w:cantSplit/>
          <w:trHeight w:val="1845"/>
        </w:trPr>
        <w:tc>
          <w:tcPr>
            <w:tcW w:w="425" w:type="dxa"/>
            <w:vMerge/>
          </w:tcPr>
          <w:p w14:paraId="55734BC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2DEB7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53AF8248" w14:textId="77777777"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F25F1A1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DB36F6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14:paraId="27C67C7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4A0DEB6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A8C8F8F" w14:textId="084E9949"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D6C379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58C5CA3D" w14:textId="77777777" w:rsidTr="00A71C0A">
        <w:trPr>
          <w:cantSplit/>
          <w:trHeight w:val="945"/>
        </w:trPr>
        <w:tc>
          <w:tcPr>
            <w:tcW w:w="425" w:type="dxa"/>
            <w:vMerge/>
          </w:tcPr>
          <w:p w14:paraId="70180E40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5E798C5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0DCB096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2D6F1700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19D230CC" w14:textId="77777777"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2FA6C044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2AAABD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EE4CF12" w14:textId="6E0CA74A"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4AE89C6C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60D4A5" w14:textId="77777777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36EC7701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89E29F8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56BCE94E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284F49DA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D0F4FC" w14:textId="77777777"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531148" w14:textId="77777777"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CAD7AB" w14:textId="77777777"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0C06CCC" w14:textId="77777777" w:rsidR="00BD6795" w:rsidRPr="00BD6795" w:rsidRDefault="00BD6795" w:rsidP="00BD6795"/>
          <w:p w14:paraId="011AB85D" w14:textId="77777777" w:rsidR="00BD6795" w:rsidRDefault="00BD6795" w:rsidP="00BD6795"/>
          <w:p w14:paraId="791F6AA0" w14:textId="77777777"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4A67B9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A034A" w14:textId="35A77C79"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D1AFB" w14:textId="77777777"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14:paraId="1E3D29AF" w14:textId="77777777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14:paraId="1BCA8008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29E6E53" w14:textId="77777777"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52FB4190" w14:textId="77777777"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C0F223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3BA10102" w14:textId="77777777"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14:paraId="2AB07FD2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469D0" w14:textId="77777777"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FC3831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046B4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94FEA1" w14:textId="700DA3CC"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F92CEC" w14:textId="77777777"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14:paraId="1CF9D306" w14:textId="77777777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14:paraId="2B74F126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053F8B9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7079BAB4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8FC8201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5A142885" w14:textId="77777777"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34D15" w14:textId="77777777"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691058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8D0EC3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7C341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E6593A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14:paraId="3E5C4875" w14:textId="77777777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14:paraId="37215590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DC3AA0" w14:textId="77777777"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5FC1C046" w14:textId="77777777"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 xml:space="preserve">операційного відділення КНП «Сокальська РЛ» в </w:t>
            </w:r>
            <w:proofErr w:type="spellStart"/>
            <w:r>
              <w:t>м.Сокаль</w:t>
            </w:r>
            <w:proofErr w:type="spellEnd"/>
            <w: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FA2774" w14:textId="77777777"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65C867CD" w14:textId="77777777"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431B6F" w14:textId="77777777"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8043BF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CB3C8BC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289FAE" w14:textId="77777777"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827F59" w14:textId="77777777"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14:paraId="3B837C3F" w14:textId="77777777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14:paraId="75548326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638300E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4986E9C" w14:textId="77777777"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16D85B99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14:paraId="053EB90E" w14:textId="77777777"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DF19A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33A7E89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14FC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1D08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D153A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14:paraId="729051A8" w14:textId="77777777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14:paraId="3E424E69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0C6DD9A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8300D0D" w14:textId="77777777"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7176BA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69E49097" w14:textId="77777777"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BD497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674F45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58B634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2A758" w14:textId="6F6F5FC3"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695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EAB0E0" w14:textId="77777777"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14:paraId="0CCF4647" w14:textId="77777777" w:rsidTr="00AB1EDD">
        <w:trPr>
          <w:cantSplit/>
          <w:trHeight w:val="1545"/>
        </w:trPr>
        <w:tc>
          <w:tcPr>
            <w:tcW w:w="425" w:type="dxa"/>
          </w:tcPr>
          <w:p w14:paraId="25999F25" w14:textId="77777777"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14:paraId="117B091D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14:paraId="381959A1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14:paraId="3F9042E4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14:paraId="1C62F0A8" w14:textId="77777777"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14:paraId="1AB72FFB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00B8669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14:paraId="3D44370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7CFFB34D" w14:textId="77777777"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14:paraId="788E7945" w14:textId="77777777"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14:paraId="6F4877D1" w14:textId="77777777" w:rsidTr="00AB1EDD">
        <w:trPr>
          <w:cantSplit/>
          <w:trHeight w:val="180"/>
        </w:trPr>
        <w:tc>
          <w:tcPr>
            <w:tcW w:w="425" w:type="dxa"/>
          </w:tcPr>
          <w:p w14:paraId="06C7CF2A" w14:textId="77777777"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14:paraId="3A6328AB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91BFA9F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14:paraId="116A58B7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37DA2BBD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14:paraId="47CCC189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15297060" w14:textId="77777777"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14:paraId="71C8D0EA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40038A22" w14:textId="77777777"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14:paraId="62D70E32" w14:textId="77777777"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14:paraId="34B0D869" w14:textId="77777777" w:rsidTr="00414FA0">
        <w:trPr>
          <w:cantSplit/>
          <w:trHeight w:val="305"/>
        </w:trPr>
        <w:tc>
          <w:tcPr>
            <w:tcW w:w="15735" w:type="dxa"/>
            <w:gridSpan w:val="8"/>
          </w:tcPr>
          <w:p w14:paraId="4A297D18" w14:textId="77777777"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14:paraId="7F6B140D" w14:textId="77777777" w:rsidR="00793877" w:rsidRDefault="00793877"/>
    <w:p w14:paraId="49ED23BE" w14:textId="77777777" w:rsidR="00414FA0" w:rsidRDefault="00414FA0"/>
    <w:p w14:paraId="580DA1D1" w14:textId="77777777" w:rsidR="00793877" w:rsidRDefault="00793877">
      <w:r>
        <w:rPr>
          <w:b/>
        </w:rPr>
        <w:t xml:space="preserve">                                              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36"/>
        <w:gridCol w:w="3260"/>
        <w:gridCol w:w="1136"/>
        <w:gridCol w:w="2266"/>
        <w:gridCol w:w="1984"/>
        <w:gridCol w:w="1843"/>
        <w:gridCol w:w="2410"/>
      </w:tblGrid>
      <w:tr w:rsidR="00414FA0" w:rsidRPr="00492582" w14:paraId="5AAC72ED" w14:textId="77777777" w:rsidTr="00EB54AF">
        <w:trPr>
          <w:cantSplit/>
          <w:trHeight w:val="330"/>
        </w:trPr>
        <w:tc>
          <w:tcPr>
            <w:tcW w:w="16160" w:type="dxa"/>
            <w:gridSpan w:val="8"/>
          </w:tcPr>
          <w:p w14:paraId="1E05AC37" w14:textId="77777777"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bookmarkStart w:id="2" w:name="_Hlk184650904"/>
            <w:r>
              <w:rPr>
                <w:b/>
                <w:lang w:val="en-US"/>
              </w:rPr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14:paraId="1FDBDD5F" w14:textId="77777777" w:rsidTr="00EB54AF">
        <w:trPr>
          <w:cantSplit/>
          <w:trHeight w:val="1550"/>
        </w:trPr>
        <w:tc>
          <w:tcPr>
            <w:tcW w:w="425" w:type="dxa"/>
            <w:vMerge w:val="restart"/>
          </w:tcPr>
          <w:p w14:paraId="24C1C9B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396510C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540A5A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C21282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F0E4A7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4C93F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D4926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C00DA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7C18D8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75EA0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43774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E7A28A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766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FB905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9DC58E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4A875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736885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2186D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E28256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2FEF9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B07EB9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506D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2447F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68D2EB4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7E99F17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72D246A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07EDC426" w14:textId="77777777"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478A97E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2AF3732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8959C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9CD65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D845D6" w14:textId="075755E2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16</w:t>
            </w: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</w:t>
            </w:r>
            <w:r>
              <w:rPr>
                <w:b/>
                <w:lang w:val="en-US"/>
              </w:rPr>
              <w:t>4</w:t>
            </w:r>
            <w:r w:rsidR="00414FA0">
              <w:rPr>
                <w:b/>
              </w:rPr>
              <w:t>00,00</w:t>
            </w:r>
          </w:p>
        </w:tc>
        <w:tc>
          <w:tcPr>
            <w:tcW w:w="2410" w:type="dxa"/>
          </w:tcPr>
          <w:p w14:paraId="40FC08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7AF9E9DB" w14:textId="77777777" w:rsidTr="00EB54AF">
        <w:trPr>
          <w:cantSplit/>
          <w:trHeight w:val="330"/>
        </w:trPr>
        <w:tc>
          <w:tcPr>
            <w:tcW w:w="425" w:type="dxa"/>
            <w:vMerge/>
          </w:tcPr>
          <w:p w14:paraId="50C83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C56128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1263A4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4585822A" w14:textId="77777777"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2DDF5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6CBA9A7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4DC52A3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FF0549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EB21C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0" w:type="dxa"/>
          </w:tcPr>
          <w:p w14:paraId="147C2DE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1D8B95DB" w14:textId="77777777" w:rsidTr="00EB54AF">
        <w:trPr>
          <w:cantSplit/>
          <w:trHeight w:val="2010"/>
        </w:trPr>
        <w:tc>
          <w:tcPr>
            <w:tcW w:w="425" w:type="dxa"/>
            <w:vMerge/>
          </w:tcPr>
          <w:p w14:paraId="608D68D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BFB40A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60EBB32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4D460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12EA8E78" w14:textId="77777777"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14:paraId="4B68564D" w14:textId="77777777"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14:paraId="7CC3B77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7B6234D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192B3A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4034F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0284EA" w14:textId="6282B90A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5 613</w:t>
            </w:r>
            <w:r w:rsidR="00DB3D09">
              <w:rPr>
                <w:b/>
                <w:lang w:val="en-US"/>
              </w:rPr>
              <w:t> </w:t>
            </w:r>
            <w:r>
              <w:rPr>
                <w:b/>
                <w:lang w:val="en-US"/>
              </w:rPr>
              <w:t>400</w:t>
            </w:r>
            <w:r w:rsidR="00B34F6A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B1D02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A75C555" w14:textId="77777777" w:rsidTr="00EB54AF">
        <w:trPr>
          <w:cantSplit/>
          <w:trHeight w:val="1845"/>
        </w:trPr>
        <w:tc>
          <w:tcPr>
            <w:tcW w:w="425" w:type="dxa"/>
            <w:vMerge/>
          </w:tcPr>
          <w:p w14:paraId="0F00A7B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72DCD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232220D5" w14:textId="77777777"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F5262AB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46A02B6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9AE4D9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E24E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AF5DEDF" w14:textId="1516A212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900,00</w:t>
            </w:r>
          </w:p>
        </w:tc>
        <w:tc>
          <w:tcPr>
            <w:tcW w:w="2410" w:type="dxa"/>
          </w:tcPr>
          <w:p w14:paraId="5573E7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66D6A805" w14:textId="77777777" w:rsidTr="00EB54AF">
        <w:trPr>
          <w:cantSplit/>
          <w:trHeight w:val="945"/>
        </w:trPr>
        <w:tc>
          <w:tcPr>
            <w:tcW w:w="425" w:type="dxa"/>
            <w:vMerge/>
          </w:tcPr>
          <w:p w14:paraId="7320358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5B177B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44AB05F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705D273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40B763BE" w14:textId="77777777"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67A51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D8FE80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04C51177" w14:textId="67363DBE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400,00</w:t>
            </w:r>
          </w:p>
        </w:tc>
        <w:tc>
          <w:tcPr>
            <w:tcW w:w="2410" w:type="dxa"/>
          </w:tcPr>
          <w:p w14:paraId="173BA93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0F3299C" w14:textId="77777777" w:rsidTr="00EB54AF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53F8C53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9B3DE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462FBD8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4647431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CCA7D20" w14:textId="77777777" w:rsidR="00414FA0" w:rsidRPr="00A71C0A" w:rsidRDefault="00414FA0" w:rsidP="00D562A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0F2F22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1E419AC3" w14:textId="77777777" w:rsidR="00414FA0" w:rsidRPr="00BD6795" w:rsidRDefault="00414FA0" w:rsidP="00414FA0"/>
          <w:p w14:paraId="55DAF671" w14:textId="77777777" w:rsidR="00414FA0" w:rsidRDefault="00414FA0" w:rsidP="00414FA0"/>
          <w:p w14:paraId="4C2D3174" w14:textId="77777777"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CF18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2BC79" w14:textId="68E424D0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8654A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2A695FE7" w14:textId="77777777" w:rsidTr="00EB54AF">
        <w:trPr>
          <w:cantSplit/>
          <w:trHeight w:val="1170"/>
        </w:trPr>
        <w:tc>
          <w:tcPr>
            <w:tcW w:w="425" w:type="dxa"/>
            <w:tcBorders>
              <w:top w:val="single" w:sz="4" w:space="0" w:color="auto"/>
            </w:tcBorders>
          </w:tcPr>
          <w:p w14:paraId="1B9013A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14F8AB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6388A70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C7BB12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0046DCD0" w14:textId="77777777" w:rsidR="00532EBB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991D647" w14:textId="77777777"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2AD63CE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EB73B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C2E86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659B4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bookmarkEnd w:id="2"/>
      <w:tr w:rsidR="00961391" w:rsidRPr="00492582" w14:paraId="58845EAE" w14:textId="77777777" w:rsidTr="00EB54AF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2790EE05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E080C21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15C657C9" w14:textId="77777777" w:rsidR="00961391" w:rsidRPr="00532EBB" w:rsidRDefault="00961391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Проведення капітального ремонту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5226EFE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508F039" w14:textId="77777777" w:rsidR="00961391" w:rsidRPr="00532EBB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укриття кардіологічного відділення КНП «Сокальська РЛ».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2F48E8E" w14:textId="77777777" w:rsidR="00961391" w:rsidRDefault="00961391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B0D9AE0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B738B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8C891D" w14:textId="77777777" w:rsidR="00961391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807 900</w:t>
            </w:r>
            <w:r w:rsidR="00961391">
              <w:rPr>
                <w:b/>
              </w:rPr>
              <w:t xml:space="preserve">,00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A7513C5" w14:textId="77777777" w:rsidR="00961391" w:rsidRPr="006718BF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</w:t>
            </w:r>
            <w:r w:rsidR="006718BF">
              <w:t xml:space="preserve"> умов в укритті</w:t>
            </w:r>
            <w:r>
              <w:t xml:space="preserve"> </w:t>
            </w:r>
            <w:r w:rsidR="006718BF">
              <w:t>під час тривоги для пацієнтів та медичного персоналу лікарні.</w:t>
            </w:r>
          </w:p>
        </w:tc>
      </w:tr>
      <w:tr w:rsidR="000255F7" w:rsidRPr="00492582" w14:paraId="141FDC3C" w14:textId="77777777" w:rsidTr="00EB54AF">
        <w:trPr>
          <w:cantSplit/>
          <w:trHeight w:val="376"/>
        </w:trPr>
        <w:tc>
          <w:tcPr>
            <w:tcW w:w="425" w:type="dxa"/>
            <w:tcBorders>
              <w:top w:val="single" w:sz="4" w:space="0" w:color="auto"/>
            </w:tcBorders>
          </w:tcPr>
          <w:p w14:paraId="31AF55FA" w14:textId="4713F3FC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7E58E33" w14:textId="77777777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2E822107" w14:textId="66ABD1BA" w:rsidR="000255F7" w:rsidRP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3" w:name="_Hlk174355621"/>
            <w:r>
              <w:rPr>
                <w:bCs/>
              </w:rPr>
              <w:t>Придбання паливо-мастильних матеріалів для роботи генераторів</w:t>
            </w:r>
            <w:bookmarkEnd w:id="3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FDBE98D" w14:textId="77777777" w:rsidR="000255F7" w:rsidRDefault="000255F7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5139CEC7" w14:textId="18F4F732" w:rsidR="00D56A6A" w:rsidRDefault="00D56A6A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Придбання паливо-мастильних матеріалів для роботи генераторів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1BE7BD7" w14:textId="77566D2D" w:rsidR="000255F7" w:rsidRDefault="000255F7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3A1AEE2" w14:textId="663FF3EA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BF14C2" w14:textId="382835A2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8C054E" w14:textId="6FBF4706" w:rsid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8473B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8473B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B46F55" w14:textId="654852B3" w:rsidR="000255F7" w:rsidRDefault="00D56A6A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9E6E13" w:rsidRPr="00492582" w14:paraId="4890883C" w14:textId="77777777" w:rsidTr="00EB54AF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14:paraId="4E005594" w14:textId="550305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5AB4639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DDFE228" w14:textId="716B4337" w:rsidR="009E6E13" w:rsidRPr="00B371B4" w:rsidRDefault="009E6E13" w:rsidP="009E6E13">
            <w:pPr>
              <w:tabs>
                <w:tab w:val="left" w:pos="0"/>
              </w:tabs>
              <w:jc w:val="both"/>
              <w:rPr>
                <w:bCs/>
              </w:rPr>
            </w:pPr>
            <w:bookmarkStart w:id="4" w:name="_Hlk174355690"/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  <w:bookmarkEnd w:id="4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5F64357" w14:textId="03A95385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  <w:r w:rsidR="00C029F2">
              <w:rPr>
                <w:b/>
              </w:rPr>
              <w:t>10</w:t>
            </w:r>
          </w:p>
          <w:p w14:paraId="10F41F1B" w14:textId="7382308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04"/>
              <w:rPr>
                <w:b/>
              </w:rPr>
            </w:pPr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05A0AFB" w14:textId="3219A8F8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963ED31" w14:textId="5AB9528B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8F3883" w14:textId="192FA233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77B4E9" w14:textId="6E3BC50F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538 550,00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9645151" w14:textId="303426D4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Встановлення СЕС мережевого типу та резервної, автономної безперебійної системи живлення.</w:t>
            </w:r>
          </w:p>
        </w:tc>
      </w:tr>
      <w:tr w:rsidR="009E6E13" w:rsidRPr="00492582" w14:paraId="19973D5B" w14:textId="77777777" w:rsidTr="00EB54AF">
        <w:trPr>
          <w:cantSplit/>
          <w:trHeight w:val="1905"/>
        </w:trPr>
        <w:tc>
          <w:tcPr>
            <w:tcW w:w="425" w:type="dxa"/>
            <w:tcBorders>
              <w:top w:val="single" w:sz="4" w:space="0" w:color="auto"/>
            </w:tcBorders>
          </w:tcPr>
          <w:p w14:paraId="006E5D43" w14:textId="391F3A20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48CC0DCA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24FC8432" w14:textId="7FE5D24F" w:rsidR="009E6E13" w:rsidRPr="00AC338B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5" w:name="_Hlk174355836"/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  <w:bookmarkEnd w:id="5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5D133B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06683621" w14:textId="75B7754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6F1454C" w14:textId="468FC345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FC6ABC" w14:textId="3153B9D6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E9782AA" w14:textId="5E3ACADD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CA1D5" w14:textId="281DD6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A0A83D8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комфортних умов для надання медичної допомоги у закладах охорони здоров’я</w:t>
            </w:r>
          </w:p>
          <w:p w14:paraId="69591569" w14:textId="0C418EA8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029F2" w:rsidRPr="00492582" w14:paraId="2A578206" w14:textId="77777777" w:rsidTr="00EB54AF">
        <w:trPr>
          <w:cantSplit/>
          <w:trHeight w:val="302"/>
        </w:trPr>
        <w:tc>
          <w:tcPr>
            <w:tcW w:w="425" w:type="dxa"/>
            <w:tcBorders>
              <w:top w:val="single" w:sz="4" w:space="0" w:color="auto"/>
            </w:tcBorders>
          </w:tcPr>
          <w:p w14:paraId="54E1FF82" w14:textId="1D9AC01E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14BF7FF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7D13F4C4" w14:textId="7157A2CE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29A5EEE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01A1FB8B" w14:textId="64CFC239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029F2"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E3BAC2F" w14:textId="560AE5D8" w:rsidR="00C029F2" w:rsidRDefault="00C029F2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24952C2" w14:textId="4E2CB365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F88697" w14:textId="35B639AF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50057A" w14:textId="75136CDE" w:rsidR="00C029F2" w:rsidRPr="00C029F2" w:rsidRDefault="00C029F2" w:rsidP="00C029F2">
            <w:pPr>
              <w:jc w:val="center"/>
              <w:rPr>
                <w:b/>
                <w:bCs/>
              </w:rPr>
            </w:pPr>
            <w:r w:rsidRPr="00C029F2">
              <w:rPr>
                <w:b/>
                <w:bCs/>
              </w:rPr>
              <w:t>1 508 600,00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6EF031E" w14:textId="2F28AB55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</w:t>
            </w:r>
          </w:p>
        </w:tc>
      </w:tr>
      <w:tr w:rsidR="00C029F2" w:rsidRPr="00492582" w14:paraId="30766F98" w14:textId="77777777" w:rsidTr="00EB54AF">
        <w:trPr>
          <w:cantSplit/>
          <w:trHeight w:val="272"/>
        </w:trPr>
        <w:tc>
          <w:tcPr>
            <w:tcW w:w="425" w:type="dxa"/>
            <w:tcBorders>
              <w:top w:val="single" w:sz="4" w:space="0" w:color="auto"/>
            </w:tcBorders>
          </w:tcPr>
          <w:p w14:paraId="06EF052F" w14:textId="5E10F19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2981A23" w14:textId="77777777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4616E49" w14:textId="77777777" w:rsidR="00744078" w:rsidRPr="001146D7" w:rsidRDefault="00744078" w:rsidP="00744078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1AA69AA4" w14:textId="4EEC99F4" w:rsidR="00875755" w:rsidRPr="00875755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2E1422" w14:textId="77777777" w:rsidR="00875755" w:rsidRDefault="00875755" w:rsidP="00875755">
            <w:pPr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7AA47E8" w14:textId="77777777" w:rsidR="001146D7" w:rsidRPr="001146D7" w:rsidRDefault="001146D7" w:rsidP="001146D7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048752C2" w14:textId="4306D1C5" w:rsidR="00875755" w:rsidRPr="00875755" w:rsidRDefault="00875755" w:rsidP="00875755">
            <w:pPr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67E9366" w14:textId="648342AF" w:rsidR="00C029F2" w:rsidRDefault="00875755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E98F5D" w14:textId="15BFF16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2DBE6D" w14:textId="02ADF208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EF14B2" w14:textId="61AC44F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1 212 260,00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2F9B3E0" w14:textId="027E1D8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Покращення умов роботи персоналу з дотриманням санітарно-гігієнічних норм.</w:t>
            </w:r>
          </w:p>
        </w:tc>
      </w:tr>
      <w:tr w:rsidR="009E6E13" w:rsidRPr="00492582" w14:paraId="1E60A11B" w14:textId="77777777" w:rsidTr="00EB54AF">
        <w:trPr>
          <w:cantSplit/>
          <w:trHeight w:val="305"/>
        </w:trPr>
        <w:tc>
          <w:tcPr>
            <w:tcW w:w="16160" w:type="dxa"/>
            <w:gridSpan w:val="8"/>
          </w:tcPr>
          <w:p w14:paraId="69312B8D" w14:textId="71AB38C0" w:rsidR="009E6E13" w:rsidRPr="00DB6BAA" w:rsidRDefault="009E6E13" w:rsidP="009E6E13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2024 рік                                                                                                                                                                   </w:t>
            </w:r>
            <w:r w:rsidR="00EA6BA9">
              <w:rPr>
                <w:b/>
              </w:rPr>
              <w:t xml:space="preserve">   21 586 310,00</w:t>
            </w:r>
          </w:p>
        </w:tc>
      </w:tr>
      <w:tr w:rsidR="00EB32A4" w:rsidRPr="008B18A5" w14:paraId="51A34D85" w14:textId="77777777" w:rsidTr="00EB54AF">
        <w:trPr>
          <w:cantSplit/>
          <w:trHeight w:val="330"/>
        </w:trPr>
        <w:tc>
          <w:tcPr>
            <w:tcW w:w="16160" w:type="dxa"/>
            <w:gridSpan w:val="8"/>
          </w:tcPr>
          <w:p w14:paraId="258D5FB7" w14:textId="77777777" w:rsidR="00D3357E" w:rsidRDefault="00D3357E" w:rsidP="00732498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en-US"/>
              </w:rPr>
            </w:pPr>
          </w:p>
          <w:p w14:paraId="779E2F3C" w14:textId="77777777" w:rsidR="00D3357E" w:rsidRDefault="00D3357E" w:rsidP="00732498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en-US"/>
              </w:rPr>
            </w:pPr>
          </w:p>
          <w:p w14:paraId="13F8FA34" w14:textId="5A2DAE87" w:rsidR="00EB32A4" w:rsidRPr="008B18A5" w:rsidRDefault="00EB32A4" w:rsidP="00732498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</w:t>
            </w:r>
            <w:r>
              <w:rPr>
                <w:b/>
                <w:lang w:val="en-US"/>
              </w:rPr>
              <w:t>202</w:t>
            </w:r>
            <w:r>
              <w:rPr>
                <w:b/>
              </w:rPr>
              <w:t>5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EB32A4" w14:paraId="57057AF3" w14:textId="77777777" w:rsidTr="00EB54AF">
        <w:trPr>
          <w:cantSplit/>
          <w:trHeight w:val="1550"/>
        </w:trPr>
        <w:tc>
          <w:tcPr>
            <w:tcW w:w="425" w:type="dxa"/>
            <w:vMerge w:val="restart"/>
          </w:tcPr>
          <w:p w14:paraId="00E1BCB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6F1254D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D4D55B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DED0F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10321A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02F6E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6B75B4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3512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602481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94DCF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CFF0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400F54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3CE978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97339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A2E7E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AA807D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B4101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D98E5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035E81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F1556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0B69D7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8C4E1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40A3A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7783150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7ACB58B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6617E30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D6CC547" w14:textId="77777777" w:rsidR="00EB32A4" w:rsidRPr="00F70FC2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</w:t>
            </w:r>
          </w:p>
          <w:p w14:paraId="10D910CF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72668AC5" w14:textId="70303D4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62E6A2E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5042A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BEA9466" w14:textId="351F4258" w:rsidR="00EB32A4" w:rsidRDefault="00566A31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4 792</w:t>
            </w:r>
            <w:r w:rsidR="009042E8">
              <w:rPr>
                <w:b/>
              </w:rPr>
              <w:t> </w:t>
            </w:r>
            <w:r>
              <w:rPr>
                <w:b/>
              </w:rPr>
              <w:t>610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4BE10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56B0A930" w14:textId="77777777" w:rsidTr="00EB54AF">
        <w:trPr>
          <w:cantSplit/>
          <w:trHeight w:val="330"/>
        </w:trPr>
        <w:tc>
          <w:tcPr>
            <w:tcW w:w="425" w:type="dxa"/>
            <w:vMerge/>
          </w:tcPr>
          <w:p w14:paraId="084AA43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28A41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082015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2</w:t>
            </w:r>
          </w:p>
          <w:p w14:paraId="3BC3C994" w14:textId="77777777" w:rsidR="00EB32A4" w:rsidRPr="00565267" w:rsidRDefault="00EB32A4" w:rsidP="00732498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11907A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1847B085" w14:textId="3A885029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14B94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B97E5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D426FE3" w14:textId="0BDDC1A5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B1720">
              <w:rPr>
                <w:b/>
              </w:rPr>
              <w:t> 142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100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68CB34A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4AED0E4" w14:textId="77777777" w:rsidTr="00EB54AF">
        <w:trPr>
          <w:cantSplit/>
          <w:trHeight w:val="2010"/>
        </w:trPr>
        <w:tc>
          <w:tcPr>
            <w:tcW w:w="425" w:type="dxa"/>
            <w:vMerge/>
          </w:tcPr>
          <w:p w14:paraId="5257763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005E3B4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A13CCF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24ABA50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3</w:t>
            </w:r>
          </w:p>
          <w:p w14:paraId="67E60E33" w14:textId="77777777" w:rsidR="00EB32A4" w:rsidRPr="00565267" w:rsidRDefault="00EB32A4" w:rsidP="00732498">
            <w:pPr>
              <w:spacing w:line="276" w:lineRule="auto"/>
            </w:pPr>
            <w:r w:rsidRPr="00565267">
              <w:t xml:space="preserve">Оплата за </w:t>
            </w:r>
          </w:p>
          <w:p w14:paraId="7FBB9783" w14:textId="77777777" w:rsidR="00EB32A4" w:rsidRPr="00565267" w:rsidRDefault="00EB32A4" w:rsidP="00732498">
            <w:pPr>
              <w:spacing w:line="276" w:lineRule="auto"/>
            </w:pPr>
            <w:r w:rsidRPr="00565267">
              <w:t>електроенергію</w:t>
            </w:r>
          </w:p>
          <w:p w14:paraId="5AB0666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3C54D016" w14:textId="071CDF0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CBFB9F4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24D96F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A45218" w14:textId="2C074762" w:rsidR="00EB32A4" w:rsidRDefault="00566A31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7 228</w:t>
            </w:r>
            <w:r w:rsidR="009042E8">
              <w:rPr>
                <w:b/>
              </w:rPr>
              <w:t> </w:t>
            </w:r>
            <w:r>
              <w:rPr>
                <w:b/>
              </w:rPr>
              <w:t>100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3BEE6B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0ECB31DC" w14:textId="77777777" w:rsidTr="00EB54AF">
        <w:trPr>
          <w:cantSplit/>
          <w:trHeight w:val="1845"/>
        </w:trPr>
        <w:tc>
          <w:tcPr>
            <w:tcW w:w="425" w:type="dxa"/>
            <w:vMerge/>
          </w:tcPr>
          <w:p w14:paraId="01908F5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1D81E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B2927E5" w14:textId="77777777" w:rsidR="00EB32A4" w:rsidRPr="00DF60E7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4</w:t>
            </w:r>
          </w:p>
          <w:p w14:paraId="74EC880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312BFC5E" w14:textId="50B811C0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7F7D6B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980C7D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C7E343B" w14:textId="7068F4D4" w:rsidR="00EB32A4" w:rsidRDefault="009042E8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4B1720">
              <w:rPr>
                <w:b/>
              </w:rPr>
              <w:t>320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800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0A681B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65533AB4" w14:textId="77777777" w:rsidTr="00EB54AF">
        <w:trPr>
          <w:cantSplit/>
          <w:trHeight w:val="945"/>
        </w:trPr>
        <w:tc>
          <w:tcPr>
            <w:tcW w:w="425" w:type="dxa"/>
            <w:vMerge/>
          </w:tcPr>
          <w:p w14:paraId="2444796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71F11C8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49E0FFB0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57BDD67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28DA1AD4" w14:textId="1C198114" w:rsidR="00EB32A4" w:rsidRPr="00A71C0A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5244114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858B2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C2F32B" w14:textId="153ED989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B1720">
              <w:rPr>
                <w:b/>
              </w:rPr>
              <w:t>9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5AF7891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213F01A" w14:textId="77777777" w:rsidTr="00EB54AF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44FFF53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A6E1E9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D9731E8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6</w:t>
            </w:r>
          </w:p>
          <w:p w14:paraId="0C6288F2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B2C6276" w14:textId="6C3DC7A2" w:rsidR="00EB32A4" w:rsidRPr="00A71C0A" w:rsidRDefault="00EB32A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30CA2BB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6FB3BE8" w14:textId="77777777" w:rsidR="00EB32A4" w:rsidRPr="00BD6795" w:rsidRDefault="00EB32A4" w:rsidP="00732498"/>
          <w:p w14:paraId="7F3610DD" w14:textId="77777777" w:rsidR="00EB32A4" w:rsidRDefault="00EB32A4" w:rsidP="00732498"/>
          <w:p w14:paraId="5831E977" w14:textId="77777777" w:rsidR="00EB32A4" w:rsidRPr="00BD6795" w:rsidRDefault="00EB32A4" w:rsidP="0073249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DD66BC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F05F57" w14:textId="2BE80D7F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3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868E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2A4DB5" w14:paraId="0C88B910" w14:textId="77777777" w:rsidTr="00EB54AF">
        <w:trPr>
          <w:cantSplit/>
          <w:trHeight w:val="127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EEE7D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154201F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20535F0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970EBF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4ED938A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  <w:p w14:paraId="3C18BEC4" w14:textId="4ECAA2ED" w:rsidR="002A4DB5" w:rsidRPr="00565267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C5B37DA" w14:textId="120E6F25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27A6715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D17601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A8FB6C" w14:textId="2DDC2A6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224</w:t>
            </w:r>
            <w:r w:rsidR="002D4204">
              <w:rPr>
                <w:b/>
              </w:rPr>
              <w:t> </w:t>
            </w:r>
            <w:r>
              <w:rPr>
                <w:b/>
              </w:rPr>
              <w:t>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FC2501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A4DB5" w14:paraId="4EBA1669" w14:textId="77777777" w:rsidTr="00EB54AF">
        <w:trPr>
          <w:cantSplit/>
          <w:trHeight w:val="156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BFBED3" w14:textId="2950EC06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8835E7B" w14:textId="77777777" w:rsidR="002A4DB5" w:rsidRDefault="002A4DB5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A086D8F" w14:textId="7EE2307F" w:rsidR="002A4DB5" w:rsidRPr="002A4DB5" w:rsidRDefault="007E22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04D3FA9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05FEDAD" w14:textId="6E6774D6" w:rsidR="002A4DB5" w:rsidRDefault="007E227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B2DE0D0" w14:textId="0172F35D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A1652AB" w14:textId="0E02563C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6E526B" w14:textId="167D8A5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5CCD15" w14:textId="589191A2" w:rsidR="002A4DB5" w:rsidRDefault="007E22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1 489 630,00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345BFF" w14:textId="179439C6" w:rsidR="00BF2B72" w:rsidRPr="00BF42E2" w:rsidRDefault="00A60D4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BF2B72" w14:paraId="49125E8E" w14:textId="77777777" w:rsidTr="00EB54AF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2804597" w14:textId="3D529CF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AC286A8" w14:textId="77777777" w:rsid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DFAA385" w14:textId="21635DA6" w:rsidR="00BF2B72" w:rsidRP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DCA73D9" w14:textId="77777777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43601436" w14:textId="25A6F7C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7F42EDD" w14:textId="32DB39A5" w:rsidR="00BF2B72" w:rsidRDefault="00BF2B72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DB6A68E" w14:textId="6277AF4C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320805B" w14:textId="64CA5F34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E91D0B" w14:textId="14E6461D" w:rsidR="00BF2B72" w:rsidRDefault="009B7BB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1 100 290</w:t>
            </w:r>
            <w:r w:rsidR="00BF2B72"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0BFDBF" w14:textId="7A29F4C4" w:rsidR="00BF2B72" w:rsidRDefault="0041457E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</w:t>
            </w:r>
            <w:r w:rsidR="00BF2B72">
              <w:t xml:space="preserve"> комфортних умов для надання медичної допомоги у закладах охорони здоров’я</w:t>
            </w:r>
          </w:p>
        </w:tc>
      </w:tr>
      <w:tr w:rsidR="00967174" w14:paraId="5CD94E73" w14:textId="77777777" w:rsidTr="00EB54AF">
        <w:trPr>
          <w:cantSplit/>
          <w:trHeight w:val="807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E63F378" w14:textId="7716271C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7E759A1" w14:textId="77777777" w:rsidR="00967174" w:rsidRPr="00732498" w:rsidRDefault="00967174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732498">
              <w:rPr>
                <w:b/>
              </w:rPr>
              <w:t>Завдання 5</w:t>
            </w:r>
          </w:p>
          <w:p w14:paraId="1B8007C1" w14:textId="594478C2" w:rsidR="00967174" w:rsidRPr="00C17C5C" w:rsidRDefault="00C17C5C" w:rsidP="00C17C5C">
            <w:pPr>
              <w:jc w:val="both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7366B0E" w14:textId="3473F510" w:rsidR="00967174" w:rsidRPr="00967174" w:rsidRDefault="009671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67174">
              <w:rPr>
                <w:b/>
              </w:rPr>
              <w:t>Захід 10</w:t>
            </w:r>
          </w:p>
          <w:p w14:paraId="19B643B1" w14:textId="40B36139" w:rsidR="00C17C5C" w:rsidRPr="00C17C5C" w:rsidRDefault="00C17C5C" w:rsidP="00EB54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04FA935" w14:textId="5F8D315D" w:rsidR="00967174" w:rsidRDefault="0096717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B1B09CF" w14:textId="4F44B05E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53FC7B" w14:textId="192EE709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09B7F7" w14:textId="2F5C6AD7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  <w:r w:rsidR="00C17C5C">
              <w:rPr>
                <w:b/>
              </w:rPr>
              <w:t> </w:t>
            </w:r>
            <w:r>
              <w:rPr>
                <w:b/>
              </w:rPr>
              <w:t>700,00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E35FA6" w14:textId="25ACBE03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Покращене харчування для військових</w:t>
            </w:r>
          </w:p>
        </w:tc>
      </w:tr>
      <w:tr w:rsidR="002A4DB5" w14:paraId="44886C09" w14:textId="69CD8376" w:rsidTr="00EB54AF">
        <w:trPr>
          <w:cantSplit/>
          <w:trHeight w:val="165"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5234E" w14:textId="71664416" w:rsidR="002A4DB5" w:rsidRPr="00BF42E2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>Разом за 2025 рік</w:t>
            </w:r>
          </w:p>
        </w:tc>
        <w:tc>
          <w:tcPr>
            <w:tcW w:w="128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39404E" w14:textId="18D41895" w:rsidR="002A4DB5" w:rsidRPr="00BF42E2" w:rsidRDefault="0050017B" w:rsidP="0050017B">
            <w:pPr>
              <w:autoSpaceDE w:val="0"/>
              <w:autoSpaceDN w:val="0"/>
              <w:adjustRightInd w:val="0"/>
              <w:spacing w:line="276" w:lineRule="auto"/>
              <w:ind w:left="8637"/>
            </w:pPr>
            <w:r>
              <w:rPr>
                <w:b/>
              </w:rPr>
              <w:t>18 496 330,00</w:t>
            </w:r>
          </w:p>
        </w:tc>
      </w:tr>
      <w:tr w:rsidR="00EB32A4" w14:paraId="62483B7C" w14:textId="77777777" w:rsidTr="00EB54AF">
        <w:trPr>
          <w:cantSplit/>
          <w:trHeight w:val="137"/>
        </w:trPr>
        <w:tc>
          <w:tcPr>
            <w:tcW w:w="16160" w:type="dxa"/>
            <w:gridSpan w:val="8"/>
            <w:tcBorders>
              <w:top w:val="single" w:sz="4" w:space="0" w:color="auto"/>
            </w:tcBorders>
          </w:tcPr>
          <w:p w14:paraId="28305C0E" w14:textId="6BB95798" w:rsidR="00EB32A4" w:rsidRPr="004B1720" w:rsidRDefault="004B172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4B1720">
              <w:rPr>
                <w:b/>
                <w:bCs/>
              </w:rPr>
              <w:t>УСЬОГО по ПРОГРАМІ</w:t>
            </w: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  <w:r w:rsidR="0050017B">
              <w:rPr>
                <w:b/>
              </w:rPr>
              <w:t>76 567 950,80</w:t>
            </w:r>
          </w:p>
        </w:tc>
      </w:tr>
    </w:tbl>
    <w:p w14:paraId="04407A52" w14:textId="7D6058DE"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</w:t>
      </w:r>
    </w:p>
    <w:p w14:paraId="2B582D40" w14:textId="77777777" w:rsidR="0041457E" w:rsidRDefault="0041457E" w:rsidP="00414FA0">
      <w:pPr>
        <w:rPr>
          <w:b/>
        </w:rPr>
      </w:pPr>
    </w:p>
    <w:p w14:paraId="3F3CE355" w14:textId="77777777"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255F7"/>
    <w:rsid w:val="00040B58"/>
    <w:rsid w:val="0007797B"/>
    <w:rsid w:val="000A2FD5"/>
    <w:rsid w:val="000D32BA"/>
    <w:rsid w:val="000D6739"/>
    <w:rsid w:val="000F6796"/>
    <w:rsid w:val="001146D7"/>
    <w:rsid w:val="00114BFD"/>
    <w:rsid w:val="00140681"/>
    <w:rsid w:val="00143871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A4DB5"/>
    <w:rsid w:val="002B7B4A"/>
    <w:rsid w:val="002C050C"/>
    <w:rsid w:val="002D1E6D"/>
    <w:rsid w:val="002D4204"/>
    <w:rsid w:val="00325DCE"/>
    <w:rsid w:val="0033521F"/>
    <w:rsid w:val="003537A5"/>
    <w:rsid w:val="003968AE"/>
    <w:rsid w:val="003B17CB"/>
    <w:rsid w:val="003F36AF"/>
    <w:rsid w:val="003F48A7"/>
    <w:rsid w:val="0040110E"/>
    <w:rsid w:val="004078E5"/>
    <w:rsid w:val="0041457E"/>
    <w:rsid w:val="00414FA0"/>
    <w:rsid w:val="004339CE"/>
    <w:rsid w:val="004907C9"/>
    <w:rsid w:val="004B1720"/>
    <w:rsid w:val="0050017B"/>
    <w:rsid w:val="005102F8"/>
    <w:rsid w:val="00526AA2"/>
    <w:rsid w:val="00532EBB"/>
    <w:rsid w:val="005335B2"/>
    <w:rsid w:val="00555861"/>
    <w:rsid w:val="00556541"/>
    <w:rsid w:val="00565267"/>
    <w:rsid w:val="00566A31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32498"/>
    <w:rsid w:val="00743EDD"/>
    <w:rsid w:val="00744078"/>
    <w:rsid w:val="00744D7C"/>
    <w:rsid w:val="007552E0"/>
    <w:rsid w:val="007744CB"/>
    <w:rsid w:val="00793877"/>
    <w:rsid w:val="007E2270"/>
    <w:rsid w:val="007E50A0"/>
    <w:rsid w:val="007E7BDE"/>
    <w:rsid w:val="00823B1B"/>
    <w:rsid w:val="008460AF"/>
    <w:rsid w:val="00847106"/>
    <w:rsid w:val="008752A7"/>
    <w:rsid w:val="00875755"/>
    <w:rsid w:val="008A48FA"/>
    <w:rsid w:val="008B18A5"/>
    <w:rsid w:val="008B71F5"/>
    <w:rsid w:val="008B73C0"/>
    <w:rsid w:val="008C454B"/>
    <w:rsid w:val="008D3FFE"/>
    <w:rsid w:val="008E7966"/>
    <w:rsid w:val="008F723B"/>
    <w:rsid w:val="00900BD1"/>
    <w:rsid w:val="0090149B"/>
    <w:rsid w:val="009042E8"/>
    <w:rsid w:val="009122ED"/>
    <w:rsid w:val="009218E5"/>
    <w:rsid w:val="00944AB1"/>
    <w:rsid w:val="00961391"/>
    <w:rsid w:val="00967174"/>
    <w:rsid w:val="009712BA"/>
    <w:rsid w:val="009838A6"/>
    <w:rsid w:val="00986D26"/>
    <w:rsid w:val="009A6F0A"/>
    <w:rsid w:val="009B7BBE"/>
    <w:rsid w:val="009D26A8"/>
    <w:rsid w:val="009E6E13"/>
    <w:rsid w:val="00A04822"/>
    <w:rsid w:val="00A0755B"/>
    <w:rsid w:val="00A17206"/>
    <w:rsid w:val="00A23534"/>
    <w:rsid w:val="00A60D44"/>
    <w:rsid w:val="00A71C0A"/>
    <w:rsid w:val="00A86149"/>
    <w:rsid w:val="00A9103A"/>
    <w:rsid w:val="00AB1EDD"/>
    <w:rsid w:val="00AC338B"/>
    <w:rsid w:val="00AD0696"/>
    <w:rsid w:val="00AE0B27"/>
    <w:rsid w:val="00AF78E9"/>
    <w:rsid w:val="00B04AD8"/>
    <w:rsid w:val="00B14DFA"/>
    <w:rsid w:val="00B15235"/>
    <w:rsid w:val="00B34F6A"/>
    <w:rsid w:val="00B371B4"/>
    <w:rsid w:val="00B521F1"/>
    <w:rsid w:val="00B5457B"/>
    <w:rsid w:val="00B62767"/>
    <w:rsid w:val="00B7375F"/>
    <w:rsid w:val="00B76BBB"/>
    <w:rsid w:val="00BD6795"/>
    <w:rsid w:val="00BD7C51"/>
    <w:rsid w:val="00BF2B72"/>
    <w:rsid w:val="00BF42E2"/>
    <w:rsid w:val="00C029F2"/>
    <w:rsid w:val="00C17C5C"/>
    <w:rsid w:val="00C226FB"/>
    <w:rsid w:val="00C27F56"/>
    <w:rsid w:val="00C35843"/>
    <w:rsid w:val="00C362CA"/>
    <w:rsid w:val="00C464A8"/>
    <w:rsid w:val="00C57274"/>
    <w:rsid w:val="00C703A0"/>
    <w:rsid w:val="00C857EE"/>
    <w:rsid w:val="00C94522"/>
    <w:rsid w:val="00CA28E2"/>
    <w:rsid w:val="00CC401B"/>
    <w:rsid w:val="00CC692C"/>
    <w:rsid w:val="00CD3CF4"/>
    <w:rsid w:val="00D11469"/>
    <w:rsid w:val="00D2494C"/>
    <w:rsid w:val="00D3357E"/>
    <w:rsid w:val="00D52535"/>
    <w:rsid w:val="00D562AC"/>
    <w:rsid w:val="00D56A6A"/>
    <w:rsid w:val="00D76CB1"/>
    <w:rsid w:val="00D8473B"/>
    <w:rsid w:val="00DA5632"/>
    <w:rsid w:val="00DB1884"/>
    <w:rsid w:val="00DB3D09"/>
    <w:rsid w:val="00DB6BAA"/>
    <w:rsid w:val="00DE2A88"/>
    <w:rsid w:val="00DF1915"/>
    <w:rsid w:val="00E27D9D"/>
    <w:rsid w:val="00E45B56"/>
    <w:rsid w:val="00EA08E5"/>
    <w:rsid w:val="00EA3623"/>
    <w:rsid w:val="00EA6BA9"/>
    <w:rsid w:val="00EB32A4"/>
    <w:rsid w:val="00EB54AF"/>
    <w:rsid w:val="00ED6D86"/>
    <w:rsid w:val="00EF53B8"/>
    <w:rsid w:val="00F653F5"/>
    <w:rsid w:val="00F87896"/>
    <w:rsid w:val="00F95657"/>
    <w:rsid w:val="00FA04F4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BDBF"/>
  <w15:docId w15:val="{0EBC1356-01D5-4E7F-A4A8-752C0ABA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AD069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D069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AB5DD-3A41-48E6-8D6D-DDB39164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20</Pages>
  <Words>3982</Words>
  <Characters>22701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20</cp:revision>
  <cp:lastPrinted>2025-06-24T06:26:00Z</cp:lastPrinted>
  <dcterms:created xsi:type="dcterms:W3CDTF">2025-06-02T12:19:00Z</dcterms:created>
  <dcterms:modified xsi:type="dcterms:W3CDTF">2025-06-24T06:28:00Z</dcterms:modified>
</cp:coreProperties>
</file>